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4" w:rsidRPr="00512EC4" w:rsidRDefault="00512EC4" w:rsidP="00512EC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color w:val="484848"/>
          <w:sz w:val="30"/>
          <w:szCs w:val="30"/>
        </w:rPr>
      </w:pPr>
      <w:bookmarkStart w:id="0" w:name="_GoBack"/>
      <w:bookmarkEnd w:id="0"/>
      <w:r w:rsidRPr="00512EC4">
        <w:rPr>
          <w:rFonts w:ascii="仿宋_GB2312" w:eastAsia="仿宋_GB2312" w:hint="eastAsia"/>
          <w:color w:val="484848"/>
          <w:sz w:val="30"/>
          <w:szCs w:val="30"/>
        </w:rPr>
        <w:t>甘肃省气象局（中国气象局西北区域气象中心），隶属中国气象局和甘肃省人民政府双重领导，是甘肃省人民政府管理气象工作的主管部门，行使同级人民政府管理气象工作的行政职能，并对本行政区域内的气象工作实施行业管理。同时承担着西北四省区（陕、甘、宁、青）气象业务技术指导任务，负责管理全省各市、州、地气象局及其所属气象台站的业务、服务、科研等工作。省气象局厅局级领导职数为1正4副，有10个内设机构，8个直属单位。14个市（州）设有气象机构，除金昌外均属省气象局直接管理。全省共有97个气象台（站）， 其中81个是艰苦站。全省气象部门有中央编制1958名，地方编制275名。</w:t>
      </w:r>
    </w:p>
    <w:p w:rsidR="004B2DA3" w:rsidRPr="00512EC4" w:rsidRDefault="00512EC4" w:rsidP="00512EC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color w:val="484848"/>
          <w:sz w:val="30"/>
          <w:szCs w:val="30"/>
        </w:rPr>
      </w:pPr>
      <w:r w:rsidRPr="00512EC4">
        <w:rPr>
          <w:rFonts w:ascii="仿宋_GB2312" w:eastAsia="仿宋_GB2312" w:hint="eastAsia"/>
          <w:color w:val="484848"/>
          <w:sz w:val="30"/>
          <w:szCs w:val="30"/>
        </w:rPr>
        <w:t>甘肃省气象局拥有气象卫星遥感、新一代多普勒天气雷达、千亿次高性能计算机系统及新型气象信息网络，沙尘暴网站、兴农网站等现代化装备，是具有现代高科技的气象信息服务部门。主要业务服务和科研工作有天气预报、气候预测监测、农业气象、干旱监测和研究、人工影响天气、气候资源开发利用、卫星遥感生态监测、大气环境评价、沙尘暴监测、地质灾害预报、雷电灾害防御等。为省委、省政府和有关部门提供重要的决策气象服务；为社会公众提供多层次全方位的公益气象服务；为重点工程、企事业单位趋利避害、组织生产提供系列化的专业气象服务。气象服务领域已覆盖农业、林业、畜牧业、交通、能源、水利、环保、保险和商业等国民经济各大门类。甘肃气象工作为全省经济建设、社会发展做出了重要的贡献。</w:t>
      </w:r>
    </w:p>
    <w:sectPr w:rsidR="004B2DA3" w:rsidRPr="0051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E"/>
    <w:rsid w:val="00000E91"/>
    <w:rsid w:val="00043D28"/>
    <w:rsid w:val="0004450F"/>
    <w:rsid w:val="0006556D"/>
    <w:rsid w:val="00074CF6"/>
    <w:rsid w:val="00075ACD"/>
    <w:rsid w:val="000A097C"/>
    <w:rsid w:val="000A2282"/>
    <w:rsid w:val="000A2990"/>
    <w:rsid w:val="000E2BF7"/>
    <w:rsid w:val="000E6D71"/>
    <w:rsid w:val="001009D4"/>
    <w:rsid w:val="001207F0"/>
    <w:rsid w:val="00172F96"/>
    <w:rsid w:val="0017773D"/>
    <w:rsid w:val="00182433"/>
    <w:rsid w:val="001E6296"/>
    <w:rsid w:val="00202C3D"/>
    <w:rsid w:val="00212428"/>
    <w:rsid w:val="0022406E"/>
    <w:rsid w:val="00230950"/>
    <w:rsid w:val="00250A8C"/>
    <w:rsid w:val="00291860"/>
    <w:rsid w:val="002B36DF"/>
    <w:rsid w:val="002E4951"/>
    <w:rsid w:val="002F1748"/>
    <w:rsid w:val="002F3F49"/>
    <w:rsid w:val="00331FD1"/>
    <w:rsid w:val="00343363"/>
    <w:rsid w:val="003820C4"/>
    <w:rsid w:val="003A2D9A"/>
    <w:rsid w:val="003E0B56"/>
    <w:rsid w:val="003E2E9C"/>
    <w:rsid w:val="003F1C6C"/>
    <w:rsid w:val="00400499"/>
    <w:rsid w:val="00416CEE"/>
    <w:rsid w:val="0043575A"/>
    <w:rsid w:val="004360FD"/>
    <w:rsid w:val="004560E3"/>
    <w:rsid w:val="00457273"/>
    <w:rsid w:val="00471717"/>
    <w:rsid w:val="004A1974"/>
    <w:rsid w:val="004B09B2"/>
    <w:rsid w:val="004B2DA3"/>
    <w:rsid w:val="004C7171"/>
    <w:rsid w:val="004D2E27"/>
    <w:rsid w:val="004D69EC"/>
    <w:rsid w:val="004E01E4"/>
    <w:rsid w:val="00512EC4"/>
    <w:rsid w:val="00513BCE"/>
    <w:rsid w:val="00531072"/>
    <w:rsid w:val="00590B09"/>
    <w:rsid w:val="0059156D"/>
    <w:rsid w:val="005976EB"/>
    <w:rsid w:val="005C46FA"/>
    <w:rsid w:val="005C48ED"/>
    <w:rsid w:val="005C65D5"/>
    <w:rsid w:val="00602A77"/>
    <w:rsid w:val="00610F9E"/>
    <w:rsid w:val="00631B6E"/>
    <w:rsid w:val="00651447"/>
    <w:rsid w:val="00681716"/>
    <w:rsid w:val="006A3250"/>
    <w:rsid w:val="006C508A"/>
    <w:rsid w:val="0070625B"/>
    <w:rsid w:val="0073031D"/>
    <w:rsid w:val="007406DE"/>
    <w:rsid w:val="00740F14"/>
    <w:rsid w:val="007549A4"/>
    <w:rsid w:val="0079089A"/>
    <w:rsid w:val="007909EE"/>
    <w:rsid w:val="00793950"/>
    <w:rsid w:val="007B79E6"/>
    <w:rsid w:val="007E7695"/>
    <w:rsid w:val="007F66E3"/>
    <w:rsid w:val="00820F58"/>
    <w:rsid w:val="0084079D"/>
    <w:rsid w:val="008451FA"/>
    <w:rsid w:val="0086155E"/>
    <w:rsid w:val="008660D8"/>
    <w:rsid w:val="00866D52"/>
    <w:rsid w:val="00866EB7"/>
    <w:rsid w:val="0087406A"/>
    <w:rsid w:val="0088396E"/>
    <w:rsid w:val="008E4A39"/>
    <w:rsid w:val="009031F0"/>
    <w:rsid w:val="00912C8F"/>
    <w:rsid w:val="00945115"/>
    <w:rsid w:val="00955586"/>
    <w:rsid w:val="009636F8"/>
    <w:rsid w:val="009725B0"/>
    <w:rsid w:val="00984C57"/>
    <w:rsid w:val="00985C31"/>
    <w:rsid w:val="00986ACA"/>
    <w:rsid w:val="00987FBA"/>
    <w:rsid w:val="0099569E"/>
    <w:rsid w:val="009F0F0E"/>
    <w:rsid w:val="009F3DC6"/>
    <w:rsid w:val="009F74E9"/>
    <w:rsid w:val="00A23021"/>
    <w:rsid w:val="00A45501"/>
    <w:rsid w:val="00A713B8"/>
    <w:rsid w:val="00A76580"/>
    <w:rsid w:val="00A84887"/>
    <w:rsid w:val="00A92C3D"/>
    <w:rsid w:val="00A97D62"/>
    <w:rsid w:val="00AC0897"/>
    <w:rsid w:val="00AC4A2D"/>
    <w:rsid w:val="00AE343F"/>
    <w:rsid w:val="00AE6D56"/>
    <w:rsid w:val="00B41D80"/>
    <w:rsid w:val="00B67330"/>
    <w:rsid w:val="00B7137D"/>
    <w:rsid w:val="00B81A46"/>
    <w:rsid w:val="00BC50B3"/>
    <w:rsid w:val="00BE7242"/>
    <w:rsid w:val="00BE7FD6"/>
    <w:rsid w:val="00BF2F4C"/>
    <w:rsid w:val="00BF6FBB"/>
    <w:rsid w:val="00C059D9"/>
    <w:rsid w:val="00C0725C"/>
    <w:rsid w:val="00C15E9D"/>
    <w:rsid w:val="00C22547"/>
    <w:rsid w:val="00C276BA"/>
    <w:rsid w:val="00C646D1"/>
    <w:rsid w:val="00C81214"/>
    <w:rsid w:val="00C8654D"/>
    <w:rsid w:val="00CB10DB"/>
    <w:rsid w:val="00CB2727"/>
    <w:rsid w:val="00CB5748"/>
    <w:rsid w:val="00CC663D"/>
    <w:rsid w:val="00CD47A7"/>
    <w:rsid w:val="00CE3871"/>
    <w:rsid w:val="00CE6E78"/>
    <w:rsid w:val="00D0776D"/>
    <w:rsid w:val="00D3436E"/>
    <w:rsid w:val="00D34900"/>
    <w:rsid w:val="00D62792"/>
    <w:rsid w:val="00D86A0B"/>
    <w:rsid w:val="00D960E5"/>
    <w:rsid w:val="00DB04D9"/>
    <w:rsid w:val="00DB6496"/>
    <w:rsid w:val="00DC2752"/>
    <w:rsid w:val="00DE4AEB"/>
    <w:rsid w:val="00DE66AE"/>
    <w:rsid w:val="00E0149D"/>
    <w:rsid w:val="00E017DE"/>
    <w:rsid w:val="00E05531"/>
    <w:rsid w:val="00E16C77"/>
    <w:rsid w:val="00E4108A"/>
    <w:rsid w:val="00E645FE"/>
    <w:rsid w:val="00E776CD"/>
    <w:rsid w:val="00E96107"/>
    <w:rsid w:val="00EA0F75"/>
    <w:rsid w:val="00EA4802"/>
    <w:rsid w:val="00EE20BF"/>
    <w:rsid w:val="00EE3AC6"/>
    <w:rsid w:val="00EE5F50"/>
    <w:rsid w:val="00EE7DF8"/>
    <w:rsid w:val="00EF1787"/>
    <w:rsid w:val="00F06E25"/>
    <w:rsid w:val="00F12E80"/>
    <w:rsid w:val="00F149AC"/>
    <w:rsid w:val="00F365E8"/>
    <w:rsid w:val="00F65145"/>
    <w:rsid w:val="00F85BAD"/>
    <w:rsid w:val="00F85C0E"/>
    <w:rsid w:val="00F959C4"/>
    <w:rsid w:val="00FA5E51"/>
    <w:rsid w:val="00FB764E"/>
    <w:rsid w:val="00FC085C"/>
    <w:rsid w:val="00FD2B03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办公室文秘</dc:creator>
  <cp:lastModifiedBy>办公室文秘</cp:lastModifiedBy>
  <cp:revision>5</cp:revision>
  <cp:lastPrinted>2020-10-22T03:23:00Z</cp:lastPrinted>
  <dcterms:created xsi:type="dcterms:W3CDTF">2020-10-22T03:21:00Z</dcterms:created>
  <dcterms:modified xsi:type="dcterms:W3CDTF">2020-10-22T03:24:00Z</dcterms:modified>
</cp:coreProperties>
</file>